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3160" w:rsidRDefault="00A43160"/>
    <w:p w:rsidR="00A43160" w:rsidRDefault="00A43160"/>
    <w:p w:rsidR="003034E7" w:rsidRDefault="00A43160">
      <w:bookmarkStart w:id="0" w:name="_GoBack"/>
      <w:bookmarkEnd w:id="0"/>
      <w:r>
        <w:rPr>
          <w:noProof/>
        </w:rPr>
        <w:drawing>
          <wp:inline distT="0" distB="0" distL="0" distR="0" wp14:anchorId="2BE2558E" wp14:editId="509BAFE4">
            <wp:extent cx="6981825" cy="42297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1117" r="802" b="5074"/>
                    <a:stretch/>
                  </pic:blipFill>
                  <pic:spPr bwMode="auto">
                    <a:xfrm>
                      <a:off x="0" y="0"/>
                      <a:ext cx="7003962" cy="42431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3034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160"/>
    <w:rsid w:val="003034E7"/>
    <w:rsid w:val="005A7347"/>
    <w:rsid w:val="007F7286"/>
    <w:rsid w:val="00A43160"/>
    <w:rsid w:val="00B32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62A04C"/>
  <w15:chartTrackingRefBased/>
  <w15:docId w15:val="{6F13CDBE-111F-436D-BDC5-08AD91DE2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Kola-Mustapha</dc:creator>
  <cp:keywords/>
  <dc:description/>
  <cp:lastModifiedBy>Dr. Kola-Mustapha</cp:lastModifiedBy>
  <cp:revision>1</cp:revision>
  <dcterms:created xsi:type="dcterms:W3CDTF">2017-12-20T16:41:00Z</dcterms:created>
  <dcterms:modified xsi:type="dcterms:W3CDTF">2017-12-20T16:44:00Z</dcterms:modified>
</cp:coreProperties>
</file>